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2ED" w:rsidRPr="00F45B12" w:rsidRDefault="003662ED" w:rsidP="003662ED">
      <w:pPr>
        <w:jc w:val="center"/>
        <w:rPr>
          <w:b/>
          <w:sz w:val="32"/>
          <w:szCs w:val="32"/>
        </w:rPr>
      </w:pPr>
      <w:r w:rsidRPr="00F45B12">
        <w:rPr>
          <w:b/>
          <w:sz w:val="32"/>
          <w:szCs w:val="32"/>
        </w:rPr>
        <w:t>КАРТОЧКА ПРЕДПРИЯТИЯ</w:t>
      </w: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552"/>
      </w:tblGrid>
      <w:tr w:rsidR="003662ED" w:rsidRPr="00EB1521" w:rsidTr="00AD2BB2">
        <w:tc>
          <w:tcPr>
            <w:tcW w:w="10440" w:type="dxa"/>
            <w:gridSpan w:val="2"/>
            <w:shd w:val="clear" w:color="auto" w:fill="auto"/>
          </w:tcPr>
          <w:p w:rsidR="003662ED" w:rsidRPr="00EB1521" w:rsidRDefault="003662ED" w:rsidP="00AD2BB2">
            <w:pPr>
              <w:jc w:val="center"/>
              <w:rPr>
                <w:b/>
                <w:sz w:val="28"/>
                <w:szCs w:val="28"/>
              </w:rPr>
            </w:pPr>
            <w:r w:rsidRPr="00EB1521">
              <w:rPr>
                <w:b/>
                <w:sz w:val="28"/>
                <w:szCs w:val="28"/>
              </w:rPr>
              <w:t>Общая информация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ind w:left="-108" w:firstLine="180"/>
              <w:jc w:val="both"/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6552" w:type="dxa"/>
            <w:shd w:val="clear" w:color="auto" w:fill="auto"/>
          </w:tcPr>
          <w:p w:rsidR="003662ED" w:rsidRPr="00EB1521" w:rsidRDefault="00F40917" w:rsidP="00B03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«СЕРВИС ТЕЙЛ»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6552" w:type="dxa"/>
            <w:shd w:val="clear" w:color="auto" w:fill="auto"/>
          </w:tcPr>
          <w:p w:rsidR="003662ED" w:rsidRPr="00EB1521" w:rsidRDefault="00F40917" w:rsidP="00B03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«СЕРВИС ТЕЙЛ»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6552" w:type="dxa"/>
            <w:shd w:val="clear" w:color="auto" w:fill="auto"/>
          </w:tcPr>
          <w:p w:rsidR="003662ED" w:rsidRPr="007843F8" w:rsidRDefault="00BD46C4" w:rsidP="007843F8">
            <w:pPr>
              <w:tabs>
                <w:tab w:val="left" w:pos="5760"/>
              </w:tabs>
            </w:pPr>
            <w:r>
              <w:t xml:space="preserve">440026, </w:t>
            </w:r>
            <w:r w:rsidR="00D415AF">
              <w:t>г</w:t>
            </w:r>
            <w:r w:rsidR="007843F8">
              <w:t>.</w:t>
            </w:r>
            <w:r w:rsidR="00D415AF">
              <w:t xml:space="preserve"> </w:t>
            </w:r>
            <w:r w:rsidR="007843F8">
              <w:t>ПЕНЗА УЛ.</w:t>
            </w:r>
            <w:r w:rsidR="00A74449">
              <w:t xml:space="preserve"> </w:t>
            </w:r>
            <w:bookmarkStart w:id="0" w:name="_GoBack"/>
            <w:bookmarkEnd w:id="0"/>
            <w:r w:rsidR="007843F8">
              <w:t>КАРЛА МАРКСА СТРОЕНИЕ 16 КОРПУС 1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Фактический адрес</w:t>
            </w:r>
          </w:p>
        </w:tc>
        <w:tc>
          <w:tcPr>
            <w:tcW w:w="6552" w:type="dxa"/>
            <w:shd w:val="clear" w:color="auto" w:fill="auto"/>
          </w:tcPr>
          <w:p w:rsidR="00380CF7" w:rsidRPr="007843F8" w:rsidRDefault="00BD46C4" w:rsidP="007843F8">
            <w:pPr>
              <w:tabs>
                <w:tab w:val="left" w:pos="5760"/>
              </w:tabs>
            </w:pPr>
            <w:r>
              <w:t xml:space="preserve">440068, </w:t>
            </w:r>
            <w:r w:rsidR="00D415AF">
              <w:t xml:space="preserve">г. ПЕНЗА, ул. Перспективная 5Д, корпус 1 </w:t>
            </w:r>
          </w:p>
        </w:tc>
      </w:tr>
      <w:tr w:rsidR="00BD46C4" w:rsidRPr="00EB1521" w:rsidTr="00AD2BB2">
        <w:tc>
          <w:tcPr>
            <w:tcW w:w="3888" w:type="dxa"/>
            <w:shd w:val="clear" w:color="auto" w:fill="auto"/>
          </w:tcPr>
          <w:p w:rsidR="00BD46C4" w:rsidRPr="00EB1521" w:rsidRDefault="00BD46C4" w:rsidP="00AD2B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552" w:type="dxa"/>
            <w:shd w:val="clear" w:color="auto" w:fill="auto"/>
          </w:tcPr>
          <w:p w:rsidR="00BD46C4" w:rsidRDefault="00BD46C4" w:rsidP="007843F8">
            <w:pPr>
              <w:tabs>
                <w:tab w:val="left" w:pos="5760"/>
              </w:tabs>
            </w:pPr>
            <w:r>
              <w:t>+7</w:t>
            </w:r>
            <w:r w:rsidR="00D806F4">
              <w:t> 902-082-05-10 Андрей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Электронная почта</w:t>
            </w:r>
          </w:p>
        </w:tc>
        <w:tc>
          <w:tcPr>
            <w:tcW w:w="6552" w:type="dxa"/>
            <w:shd w:val="clear" w:color="auto" w:fill="auto"/>
          </w:tcPr>
          <w:p w:rsidR="003662ED" w:rsidRPr="00D415AF" w:rsidRDefault="00361656" w:rsidP="00380CF7">
            <w:pPr>
              <w:tabs>
                <w:tab w:val="left" w:pos="0"/>
              </w:tabs>
              <w:ind w:right="-42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Servicetail</w:t>
            </w:r>
            <w:proofErr w:type="spellEnd"/>
            <w:r w:rsidRPr="00D415AF">
              <w:rPr>
                <w:sz w:val="28"/>
                <w:szCs w:val="28"/>
              </w:rPr>
              <w:t>58@</w:t>
            </w:r>
            <w:proofErr w:type="spellStart"/>
            <w:r>
              <w:rPr>
                <w:sz w:val="28"/>
                <w:szCs w:val="28"/>
                <w:lang w:val="en-US"/>
              </w:rPr>
              <w:t>gmail</w:t>
            </w:r>
            <w:proofErr w:type="spellEnd"/>
            <w:r w:rsidRPr="00D415A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com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ИНН</w:t>
            </w:r>
          </w:p>
        </w:tc>
        <w:tc>
          <w:tcPr>
            <w:tcW w:w="6552" w:type="dxa"/>
            <w:shd w:val="clear" w:color="auto" w:fill="auto"/>
          </w:tcPr>
          <w:p w:rsidR="003662ED" w:rsidRPr="00466C16" w:rsidRDefault="00466C16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5834123263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КПП</w:t>
            </w:r>
          </w:p>
        </w:tc>
        <w:tc>
          <w:tcPr>
            <w:tcW w:w="6552" w:type="dxa"/>
            <w:shd w:val="clear" w:color="auto" w:fill="auto"/>
          </w:tcPr>
          <w:p w:rsidR="003662ED" w:rsidRPr="00466C16" w:rsidRDefault="00466C16" w:rsidP="00B03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583401001</w:t>
            </w:r>
          </w:p>
        </w:tc>
      </w:tr>
      <w:tr w:rsidR="003662ED" w:rsidRPr="00EB1521" w:rsidTr="00AD2BB2">
        <w:tc>
          <w:tcPr>
            <w:tcW w:w="3888" w:type="dxa"/>
            <w:shd w:val="clear" w:color="auto" w:fill="auto"/>
          </w:tcPr>
          <w:p w:rsidR="003662ED" w:rsidRPr="00EB1521" w:rsidRDefault="003662ED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ОГРН</w:t>
            </w:r>
          </w:p>
        </w:tc>
        <w:tc>
          <w:tcPr>
            <w:tcW w:w="6552" w:type="dxa"/>
            <w:shd w:val="clear" w:color="auto" w:fill="auto"/>
          </w:tcPr>
          <w:p w:rsidR="003662ED" w:rsidRPr="00466C16" w:rsidRDefault="00466C16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1195835006058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Дата регистрации</w:t>
            </w:r>
          </w:p>
        </w:tc>
        <w:tc>
          <w:tcPr>
            <w:tcW w:w="6552" w:type="dxa"/>
            <w:shd w:val="clear" w:color="auto" w:fill="auto"/>
          </w:tcPr>
          <w:p w:rsidR="00380CF7" w:rsidRPr="00380CF7" w:rsidRDefault="00466C16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11.03.2019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Налоговый орган по месту нахождения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C97614" w:rsidP="00466C16">
            <w:pPr>
              <w:jc w:val="both"/>
              <w:rPr>
                <w:sz w:val="28"/>
                <w:szCs w:val="28"/>
              </w:rPr>
            </w:pPr>
            <w:r w:rsidRPr="00C97614">
              <w:rPr>
                <w:sz w:val="28"/>
                <w:szCs w:val="28"/>
              </w:rPr>
              <w:t>Управление ФНС России по Пензенской области</w:t>
            </w:r>
          </w:p>
        </w:tc>
      </w:tr>
      <w:tr w:rsidR="00380CF7" w:rsidRPr="00EB1521" w:rsidTr="00AD2BB2">
        <w:tc>
          <w:tcPr>
            <w:tcW w:w="10440" w:type="dxa"/>
            <w:gridSpan w:val="2"/>
            <w:shd w:val="clear" w:color="auto" w:fill="auto"/>
          </w:tcPr>
          <w:p w:rsidR="00380CF7" w:rsidRPr="00EB1521" w:rsidRDefault="00380CF7" w:rsidP="00AD2BB2">
            <w:pPr>
              <w:jc w:val="center"/>
              <w:rPr>
                <w:b/>
                <w:sz w:val="28"/>
                <w:szCs w:val="28"/>
              </w:rPr>
            </w:pPr>
            <w:r w:rsidRPr="00EB1521">
              <w:rPr>
                <w:b/>
                <w:sz w:val="28"/>
                <w:szCs w:val="28"/>
              </w:rPr>
              <w:t xml:space="preserve">Лица, имеющие право действовать без доверенности </w:t>
            </w:r>
          </w:p>
          <w:p w:rsidR="00380CF7" w:rsidRPr="00EB1521" w:rsidRDefault="00380CF7" w:rsidP="00AD2BB2">
            <w:pPr>
              <w:jc w:val="center"/>
              <w:rPr>
                <w:b/>
                <w:sz w:val="28"/>
                <w:szCs w:val="28"/>
              </w:rPr>
            </w:pPr>
            <w:r w:rsidRPr="00EB1521">
              <w:rPr>
                <w:b/>
                <w:sz w:val="28"/>
                <w:szCs w:val="28"/>
              </w:rPr>
              <w:t>от имени юридического лица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466C16" w:rsidP="00AD2B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624844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Коновалов Андрей Николаевич</w:t>
            </w:r>
          </w:p>
        </w:tc>
      </w:tr>
      <w:tr w:rsidR="00380CF7" w:rsidRPr="00EB1521" w:rsidTr="00AD2BB2">
        <w:tc>
          <w:tcPr>
            <w:tcW w:w="10440" w:type="dxa"/>
            <w:gridSpan w:val="2"/>
            <w:shd w:val="clear" w:color="auto" w:fill="auto"/>
          </w:tcPr>
          <w:p w:rsidR="00380CF7" w:rsidRPr="00EB1521" w:rsidRDefault="00380CF7" w:rsidP="00AD2BB2">
            <w:pPr>
              <w:jc w:val="center"/>
              <w:rPr>
                <w:b/>
                <w:sz w:val="28"/>
                <w:szCs w:val="28"/>
              </w:rPr>
            </w:pPr>
            <w:r w:rsidRPr="00EB1521">
              <w:rPr>
                <w:b/>
                <w:sz w:val="28"/>
                <w:szCs w:val="28"/>
              </w:rPr>
              <w:t>Банковские реквизиты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552" w:type="dxa"/>
            <w:shd w:val="clear" w:color="auto" w:fill="auto"/>
          </w:tcPr>
          <w:p w:rsidR="00380CF7" w:rsidRPr="00FE1A93" w:rsidRDefault="00FE1A93" w:rsidP="00AD2BB2">
            <w:pPr>
              <w:jc w:val="both"/>
              <w:rPr>
                <w:sz w:val="28"/>
                <w:szCs w:val="28"/>
                <w:highlight w:val="yellow"/>
              </w:rPr>
            </w:pPr>
            <w:r w:rsidRPr="00FE1A93">
              <w:rPr>
                <w:color w:val="000000"/>
                <w:sz w:val="28"/>
                <w:szCs w:val="28"/>
                <w:shd w:val="clear" w:color="auto" w:fill="FFFFFF"/>
              </w:rPr>
              <w:t>40702810941100003672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Банк</w:t>
            </w:r>
          </w:p>
        </w:tc>
        <w:tc>
          <w:tcPr>
            <w:tcW w:w="6552" w:type="dxa"/>
            <w:shd w:val="clear" w:color="auto" w:fill="auto"/>
          </w:tcPr>
          <w:p w:rsidR="00380CF7" w:rsidRPr="00FE1A93" w:rsidRDefault="00FE1A93" w:rsidP="00AD2BB2">
            <w:pPr>
              <w:jc w:val="both"/>
              <w:rPr>
                <w:sz w:val="28"/>
                <w:szCs w:val="28"/>
              </w:rPr>
            </w:pPr>
            <w:r w:rsidRPr="00FE1A93">
              <w:rPr>
                <w:color w:val="000000"/>
                <w:sz w:val="28"/>
                <w:szCs w:val="28"/>
                <w:shd w:val="clear" w:color="auto" w:fill="FFFFFF"/>
              </w:rPr>
              <w:t>ПАО АКБ "АВАНГАРД"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552" w:type="dxa"/>
            <w:shd w:val="clear" w:color="auto" w:fill="auto"/>
          </w:tcPr>
          <w:p w:rsidR="00380CF7" w:rsidRPr="00FE1A93" w:rsidRDefault="00FE1A93" w:rsidP="00AD2BB2">
            <w:pPr>
              <w:jc w:val="both"/>
              <w:rPr>
                <w:sz w:val="28"/>
                <w:szCs w:val="28"/>
              </w:rPr>
            </w:pPr>
            <w:r w:rsidRPr="00FE1A93">
              <w:rPr>
                <w:color w:val="000000"/>
                <w:sz w:val="28"/>
                <w:szCs w:val="28"/>
                <w:shd w:val="clear" w:color="auto" w:fill="FFFFFF"/>
              </w:rPr>
              <w:t>30101810000000000201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БИК</w:t>
            </w:r>
          </w:p>
        </w:tc>
        <w:tc>
          <w:tcPr>
            <w:tcW w:w="6552" w:type="dxa"/>
            <w:shd w:val="clear" w:color="auto" w:fill="auto"/>
          </w:tcPr>
          <w:p w:rsidR="00380CF7" w:rsidRPr="00FE1A93" w:rsidRDefault="00FE1A93" w:rsidP="00AD2BB2">
            <w:pPr>
              <w:jc w:val="both"/>
              <w:rPr>
                <w:sz w:val="28"/>
                <w:szCs w:val="28"/>
              </w:rPr>
            </w:pPr>
            <w:r w:rsidRPr="00FE1A93">
              <w:rPr>
                <w:color w:val="000000"/>
                <w:sz w:val="28"/>
                <w:szCs w:val="28"/>
                <w:shd w:val="clear" w:color="auto" w:fill="FFFFFF"/>
              </w:rPr>
              <w:t>044525201</w:t>
            </w:r>
          </w:p>
        </w:tc>
      </w:tr>
      <w:tr w:rsidR="00380CF7" w:rsidRPr="00EB1521" w:rsidTr="00AD2BB2">
        <w:tc>
          <w:tcPr>
            <w:tcW w:w="10440" w:type="dxa"/>
            <w:gridSpan w:val="2"/>
            <w:shd w:val="clear" w:color="auto" w:fill="auto"/>
          </w:tcPr>
          <w:p w:rsidR="00380CF7" w:rsidRPr="00EB1521" w:rsidRDefault="00380CF7" w:rsidP="00AD2BB2">
            <w:pPr>
              <w:jc w:val="center"/>
              <w:rPr>
                <w:b/>
                <w:sz w:val="28"/>
                <w:szCs w:val="28"/>
              </w:rPr>
            </w:pPr>
            <w:r w:rsidRPr="00EB1521">
              <w:rPr>
                <w:b/>
                <w:sz w:val="28"/>
                <w:szCs w:val="28"/>
              </w:rPr>
              <w:t>Коды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 xml:space="preserve">ОКВЭД </w:t>
            </w:r>
          </w:p>
        </w:tc>
        <w:tc>
          <w:tcPr>
            <w:tcW w:w="6552" w:type="dxa"/>
            <w:shd w:val="clear" w:color="auto" w:fill="auto"/>
          </w:tcPr>
          <w:p w:rsidR="00380CF7" w:rsidRPr="00F04F3B" w:rsidRDefault="007732DC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46.71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ОКАТО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380CF7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56401368000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ОКТМО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380CF7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56701000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ОКОГУ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380CF7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4210014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ОКФС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380CF7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80CF7" w:rsidRPr="00EB1521" w:rsidTr="00AD2BB2">
        <w:tc>
          <w:tcPr>
            <w:tcW w:w="3888" w:type="dxa"/>
            <w:shd w:val="clear" w:color="auto" w:fill="auto"/>
          </w:tcPr>
          <w:p w:rsidR="00380CF7" w:rsidRPr="00EB1521" w:rsidRDefault="00380CF7" w:rsidP="00AD2BB2">
            <w:pPr>
              <w:rPr>
                <w:sz w:val="28"/>
                <w:szCs w:val="28"/>
              </w:rPr>
            </w:pPr>
            <w:r w:rsidRPr="00EB1521">
              <w:rPr>
                <w:sz w:val="28"/>
                <w:szCs w:val="28"/>
              </w:rPr>
              <w:t>ОКОПФ</w:t>
            </w:r>
          </w:p>
        </w:tc>
        <w:tc>
          <w:tcPr>
            <w:tcW w:w="6552" w:type="dxa"/>
            <w:shd w:val="clear" w:color="auto" w:fill="auto"/>
          </w:tcPr>
          <w:p w:rsidR="00380CF7" w:rsidRPr="00EB1521" w:rsidRDefault="00380CF7" w:rsidP="00AD2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20716</w:t>
            </w:r>
          </w:p>
        </w:tc>
      </w:tr>
    </w:tbl>
    <w:p w:rsidR="001773F6" w:rsidRDefault="001773F6"/>
    <w:sectPr w:rsidR="001773F6" w:rsidSect="00E5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E2A"/>
    <w:rsid w:val="00012055"/>
    <w:rsid w:val="000334CC"/>
    <w:rsid w:val="00084306"/>
    <w:rsid w:val="0011182E"/>
    <w:rsid w:val="00130D08"/>
    <w:rsid w:val="00131B84"/>
    <w:rsid w:val="00132AA6"/>
    <w:rsid w:val="00160537"/>
    <w:rsid w:val="001773F6"/>
    <w:rsid w:val="00177DC3"/>
    <w:rsid w:val="003006EF"/>
    <w:rsid w:val="00361656"/>
    <w:rsid w:val="003662ED"/>
    <w:rsid w:val="00376F75"/>
    <w:rsid w:val="00380CF7"/>
    <w:rsid w:val="003A3F69"/>
    <w:rsid w:val="00450017"/>
    <w:rsid w:val="00466C16"/>
    <w:rsid w:val="00467B6B"/>
    <w:rsid w:val="0047633D"/>
    <w:rsid w:val="004C16AA"/>
    <w:rsid w:val="004C4E52"/>
    <w:rsid w:val="004F543B"/>
    <w:rsid w:val="00551122"/>
    <w:rsid w:val="00571CF2"/>
    <w:rsid w:val="00590AA0"/>
    <w:rsid w:val="00624844"/>
    <w:rsid w:val="00665131"/>
    <w:rsid w:val="00671F14"/>
    <w:rsid w:val="006A60F6"/>
    <w:rsid w:val="006C3193"/>
    <w:rsid w:val="00705E16"/>
    <w:rsid w:val="0076032C"/>
    <w:rsid w:val="00763C29"/>
    <w:rsid w:val="007732DC"/>
    <w:rsid w:val="00780807"/>
    <w:rsid w:val="007843F8"/>
    <w:rsid w:val="00824AE6"/>
    <w:rsid w:val="008872CC"/>
    <w:rsid w:val="008936FD"/>
    <w:rsid w:val="00950FFB"/>
    <w:rsid w:val="00991A27"/>
    <w:rsid w:val="009F5CBF"/>
    <w:rsid w:val="00A137A2"/>
    <w:rsid w:val="00A21305"/>
    <w:rsid w:val="00A74449"/>
    <w:rsid w:val="00AD18D8"/>
    <w:rsid w:val="00B03D88"/>
    <w:rsid w:val="00BB25E3"/>
    <w:rsid w:val="00BD46C4"/>
    <w:rsid w:val="00C01E2A"/>
    <w:rsid w:val="00C357C0"/>
    <w:rsid w:val="00C76AB9"/>
    <w:rsid w:val="00C97614"/>
    <w:rsid w:val="00CA1933"/>
    <w:rsid w:val="00CA537F"/>
    <w:rsid w:val="00CB3C32"/>
    <w:rsid w:val="00CD4703"/>
    <w:rsid w:val="00CF0C6B"/>
    <w:rsid w:val="00D35397"/>
    <w:rsid w:val="00D37970"/>
    <w:rsid w:val="00D415AF"/>
    <w:rsid w:val="00D806F4"/>
    <w:rsid w:val="00D83931"/>
    <w:rsid w:val="00DA258D"/>
    <w:rsid w:val="00DC69E3"/>
    <w:rsid w:val="00E037BD"/>
    <w:rsid w:val="00E30535"/>
    <w:rsid w:val="00E4615B"/>
    <w:rsid w:val="00E52E61"/>
    <w:rsid w:val="00E90297"/>
    <w:rsid w:val="00EA6BEF"/>
    <w:rsid w:val="00EB59E2"/>
    <w:rsid w:val="00EC7893"/>
    <w:rsid w:val="00F04F3B"/>
    <w:rsid w:val="00F06426"/>
    <w:rsid w:val="00F14970"/>
    <w:rsid w:val="00F31D25"/>
    <w:rsid w:val="00F40917"/>
    <w:rsid w:val="00F70F72"/>
    <w:rsid w:val="00FB5446"/>
    <w:rsid w:val="00FD7EA1"/>
    <w:rsid w:val="00FE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6C30"/>
  <w15:docId w15:val="{A49392B1-32B5-47A5-956C-A1E85FD3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6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11</cp:revision>
  <cp:lastPrinted>2022-10-26T08:41:00Z</cp:lastPrinted>
  <dcterms:created xsi:type="dcterms:W3CDTF">2025-02-05T07:18:00Z</dcterms:created>
  <dcterms:modified xsi:type="dcterms:W3CDTF">2025-04-28T13:12:00Z</dcterms:modified>
</cp:coreProperties>
</file>